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716177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9A4D20" w:rsidRDefault="009A4D20" w:rsidP="009A4D2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</w:rPr>
      </w:pPr>
      <w:r w:rsidRPr="009A4D20">
        <w:rPr>
          <w:rFonts w:ascii="Times New Roman" w:hAnsi="Times New Roman" w:cs="Times New Roman"/>
          <w:sz w:val="24"/>
        </w:rPr>
        <w:t>Oświadczenie dot. trwałości projektu</w:t>
      </w:r>
    </w:p>
    <w:p w:rsidR="00785BFB" w:rsidRDefault="009A4D20" w:rsidP="005E5123">
      <w:pPr>
        <w:spacing w:line="360" w:lineRule="auto"/>
        <w:jc w:val="both"/>
        <w:rPr>
          <w:rFonts w:ascii="Times New Roman" w:hAnsi="Times New Roman" w:cs="Times New Roman"/>
        </w:rPr>
      </w:pPr>
      <w:r w:rsidRPr="009A4D20">
        <w:rPr>
          <w:rFonts w:ascii="Times New Roman" w:hAnsi="Times New Roman" w:cs="Times New Roman"/>
        </w:rPr>
        <w:t xml:space="preserve">Oświadczam, </w:t>
      </w:r>
      <w:r w:rsidR="005E5123">
        <w:rPr>
          <w:rFonts w:ascii="Times New Roman" w:hAnsi="Times New Roman" w:cs="Times New Roman"/>
        </w:rPr>
        <w:t>iż</w:t>
      </w:r>
      <w:r w:rsidR="00AB298F">
        <w:rPr>
          <w:rFonts w:ascii="Times New Roman" w:hAnsi="Times New Roman" w:cs="Times New Roman"/>
        </w:rPr>
        <w:t xml:space="preserve"> zasada trwałości w projekcie </w:t>
      </w:r>
      <w:r w:rsidR="007550B5">
        <w:rPr>
          <w:rFonts w:ascii="Times New Roman" w:hAnsi="Times New Roman" w:cs="Times New Roman"/>
        </w:rPr>
        <w:t>pn. ………………………………………………..</w:t>
      </w:r>
      <w:r w:rsidR="00AB298F">
        <w:rPr>
          <w:rFonts w:ascii="Times New Roman" w:hAnsi="Times New Roman" w:cs="Times New Roman"/>
        </w:rPr>
        <w:t>zostanie zachowana zgodnie z zapisami wniosku o dofinansowanie/umową o dofinansowanie/wytycznymi programowymi</w:t>
      </w:r>
      <w:r w:rsidR="005E5123">
        <w:rPr>
          <w:rFonts w:ascii="Times New Roman" w:hAnsi="Times New Roman" w:cs="Times New Roman"/>
        </w:rPr>
        <w:t xml:space="preserve">.  </w:t>
      </w:r>
    </w:p>
    <w:p w:rsidR="00785BFB" w:rsidRP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 poważaniem</w:t>
      </w: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…………………………………….</w:t>
      </w:r>
    </w:p>
    <w:p w:rsidR="0009334E" w:rsidRPr="002F1BDA" w:rsidRDefault="0009334E" w:rsidP="0009334E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F1BDA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BFB" w:rsidRDefault="00785BFB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BFB" w:rsidRDefault="00785BFB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……………………………………...                    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09334E" w:rsidRPr="002F1BDA" w:rsidRDefault="0009334E" w:rsidP="000933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4A61FE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2F1BDA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Start w:id="0" w:name="_GoBack"/>
      <w:bookmarkEnd w:id="0"/>
      <w:r w:rsidR="002F1BDA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Kierownik jednostki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</w:p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hyperlink r:id="rId8" w:history="1"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</w:t>
        </w:r>
        <w:r w:rsidR="004A61FE"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                        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</w:t>
        </w:r>
        <w:r w:rsid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Prorektor ds. Nauki i Współpracy z Zagranicą</w:t>
        </w:r>
      </w:hyperlink>
    </w:p>
    <w:sectPr w:rsidR="0009334E" w:rsidRPr="004A61FE" w:rsidSect="002F1BDA">
      <w:headerReference w:type="default" r:id="rId9"/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7C" w:rsidRDefault="00DF467C" w:rsidP="0009334E">
      <w:pPr>
        <w:spacing w:after="0" w:line="240" w:lineRule="auto"/>
      </w:pPr>
      <w:r>
        <w:separator/>
      </w:r>
    </w:p>
  </w:endnote>
  <w:endnote w:type="continuationSeparator" w:id="0">
    <w:p w:rsidR="00DF467C" w:rsidRDefault="00DF467C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7C" w:rsidRDefault="00DF467C" w:rsidP="0009334E">
      <w:pPr>
        <w:spacing w:after="0" w:line="240" w:lineRule="auto"/>
      </w:pPr>
      <w:r>
        <w:separator/>
      </w:r>
    </w:p>
  </w:footnote>
  <w:footnote w:type="continuationSeparator" w:id="0">
    <w:p w:rsidR="00DF467C" w:rsidRDefault="00DF467C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7550B5">
      <w:rPr>
        <w:rFonts w:ascii="Times New Roman" w:hAnsi="Times New Roman" w:cs="Times New Roman"/>
        <w:i/>
        <w:sz w:val="20"/>
        <w:szCs w:val="20"/>
      </w:rPr>
      <w:t>Załącznik nr</w:t>
    </w:r>
    <w:r w:rsidR="007550B5" w:rsidRPr="007550B5">
      <w:rPr>
        <w:rFonts w:ascii="Times New Roman" w:hAnsi="Times New Roman" w:cs="Times New Roman"/>
        <w:i/>
        <w:sz w:val="20"/>
        <w:szCs w:val="20"/>
      </w:rPr>
      <w:t xml:space="preserve"> 31</w:t>
    </w:r>
    <w:r w:rsidRPr="007550B5">
      <w:rPr>
        <w:rFonts w:ascii="Times New Roman" w:hAnsi="Times New Roman" w:cs="Times New Roman"/>
        <w:i/>
        <w:sz w:val="20"/>
        <w:szCs w:val="20"/>
      </w:rPr>
      <w:t xml:space="preserve"> 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C10D1"/>
    <w:rsid w:val="002F1BDA"/>
    <w:rsid w:val="0039310B"/>
    <w:rsid w:val="004A61FE"/>
    <w:rsid w:val="004C6F35"/>
    <w:rsid w:val="005E5123"/>
    <w:rsid w:val="00700103"/>
    <w:rsid w:val="00716177"/>
    <w:rsid w:val="007550B5"/>
    <w:rsid w:val="00785BFB"/>
    <w:rsid w:val="007B65B1"/>
    <w:rsid w:val="00965953"/>
    <w:rsid w:val="009A4D20"/>
    <w:rsid w:val="00A9049C"/>
    <w:rsid w:val="00AB298F"/>
    <w:rsid w:val="00CC3FC3"/>
    <w:rsid w:val="00D039C1"/>
    <w:rsid w:val="00DF467C"/>
    <w:rsid w:val="00E5439B"/>
    <w:rsid w:val="00EC6D58"/>
    <w:rsid w:val="00F502FE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.uz.zgora.pl:7777/pers/result_1.AC?wp_adm_centralna_id=2&amp;wp_kod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9</cp:revision>
  <cp:lastPrinted>2022-04-05T10:00:00Z</cp:lastPrinted>
  <dcterms:created xsi:type="dcterms:W3CDTF">2022-06-09T09:36:00Z</dcterms:created>
  <dcterms:modified xsi:type="dcterms:W3CDTF">2022-06-09T12:39:00Z</dcterms:modified>
</cp:coreProperties>
</file>